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07" w:rsidRDefault="006665D5" w:rsidP="00C44644">
      <w:pPr>
        <w:widowControl/>
        <w:overflowPunct/>
        <w:adjustRightInd/>
        <w:ind w:firstLineChars="100" w:firstLine="240"/>
        <w:jc w:val="left"/>
        <w:textAlignment w:val="auto"/>
      </w:pPr>
      <w:r>
        <w:rPr>
          <w:rFonts w:hint="eastAsia"/>
        </w:rPr>
        <w:t xml:space="preserve">　建築関係訴訟事件における鑑定率等・付調停率等の推移</w:t>
      </w:r>
    </w:p>
    <w:p w:rsidR="003D2420" w:rsidRPr="003D2420" w:rsidRDefault="003D2420" w:rsidP="003D2420">
      <w:pPr>
        <w:widowControl/>
        <w:overflowPunct/>
        <w:adjustRightInd/>
        <w:jc w:val="left"/>
        <w:textAlignment w:val="auto"/>
      </w:pPr>
    </w:p>
    <w:p w:rsidR="006665D5" w:rsidRDefault="00A21B23" w:rsidP="00FF7192">
      <w:pPr>
        <w:widowControl/>
        <w:overflowPunct/>
        <w:adjustRightInd/>
        <w:jc w:val="left"/>
        <w:textAlignment w:val="auto"/>
      </w:pPr>
      <w:r w:rsidRPr="00A21B23">
        <w:rPr>
          <w:rFonts w:hint="eastAsia"/>
          <w:noProof/>
        </w:rPr>
        <w:drawing>
          <wp:inline distT="0" distB="0" distL="0" distR="0">
            <wp:extent cx="5400040" cy="387799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7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B23" w:rsidRPr="00FF7192" w:rsidRDefault="00A21B23" w:rsidP="00FF7192">
      <w:pPr>
        <w:widowControl/>
        <w:overflowPunct/>
        <w:adjustRightInd/>
        <w:jc w:val="left"/>
        <w:textAlignment w:val="auto"/>
      </w:pPr>
      <w:r w:rsidRPr="00A21B23">
        <w:rPr>
          <w:rFonts w:hint="eastAsia"/>
          <w:noProof/>
        </w:rPr>
        <w:drawing>
          <wp:inline distT="0" distB="0" distL="0" distR="0">
            <wp:extent cx="5400040" cy="379886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9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1B23" w:rsidRPr="00FF7192" w:rsidSect="002A5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D54" w:rsidRDefault="005A6D54" w:rsidP="00DA61EE">
      <w:r>
        <w:separator/>
      </w:r>
    </w:p>
  </w:endnote>
  <w:endnote w:type="continuationSeparator" w:id="0">
    <w:p w:rsidR="005A6D54" w:rsidRDefault="005A6D54" w:rsidP="00DA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D9" w:rsidRDefault="007C22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128" w:rsidRPr="007C22D9" w:rsidRDefault="00AE7128" w:rsidP="007C22D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D9" w:rsidRDefault="007C22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D54" w:rsidRDefault="005A6D54" w:rsidP="00DA61EE">
      <w:r>
        <w:separator/>
      </w:r>
    </w:p>
  </w:footnote>
  <w:footnote w:type="continuationSeparator" w:id="0">
    <w:p w:rsidR="005A6D54" w:rsidRDefault="005A6D54" w:rsidP="00DA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D9" w:rsidRDefault="007C22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E97" w:rsidRPr="005D0E97" w:rsidRDefault="005D0E97" w:rsidP="00DD4294">
    <w:pPr>
      <w:pStyle w:val="a5"/>
      <w:ind w:firstLineChars="3300" w:firstLine="7920"/>
      <w:rPr>
        <w:rFonts w:asciiTheme="minorEastAsia" w:eastAsiaTheme="minorEastAsia" w:hAnsiTheme="minorEastAsia"/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D9" w:rsidRDefault="007C22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EFC"/>
    <w:rsid w:val="000D0007"/>
    <w:rsid w:val="0016006B"/>
    <w:rsid w:val="00176CE1"/>
    <w:rsid w:val="001C4D90"/>
    <w:rsid w:val="001D6900"/>
    <w:rsid w:val="001E6B02"/>
    <w:rsid w:val="002946A0"/>
    <w:rsid w:val="002A5E1F"/>
    <w:rsid w:val="002E627F"/>
    <w:rsid w:val="003209DC"/>
    <w:rsid w:val="00331FFD"/>
    <w:rsid w:val="003B251B"/>
    <w:rsid w:val="003D2420"/>
    <w:rsid w:val="00406658"/>
    <w:rsid w:val="00444A47"/>
    <w:rsid w:val="004879E9"/>
    <w:rsid w:val="00521E2E"/>
    <w:rsid w:val="005818ED"/>
    <w:rsid w:val="005A6D54"/>
    <w:rsid w:val="005B525B"/>
    <w:rsid w:val="005C3FE1"/>
    <w:rsid w:val="005D0E97"/>
    <w:rsid w:val="005D3CD7"/>
    <w:rsid w:val="00644F0E"/>
    <w:rsid w:val="006665D5"/>
    <w:rsid w:val="00667C2B"/>
    <w:rsid w:val="006838F9"/>
    <w:rsid w:val="007C22D9"/>
    <w:rsid w:val="00830C6C"/>
    <w:rsid w:val="008346D2"/>
    <w:rsid w:val="008C34C2"/>
    <w:rsid w:val="00901702"/>
    <w:rsid w:val="00931FF7"/>
    <w:rsid w:val="00982900"/>
    <w:rsid w:val="009D064D"/>
    <w:rsid w:val="009D34FD"/>
    <w:rsid w:val="00A21B23"/>
    <w:rsid w:val="00A27980"/>
    <w:rsid w:val="00AE7128"/>
    <w:rsid w:val="00B167EE"/>
    <w:rsid w:val="00B92B23"/>
    <w:rsid w:val="00BA0EFC"/>
    <w:rsid w:val="00C44644"/>
    <w:rsid w:val="00C5084E"/>
    <w:rsid w:val="00C50F49"/>
    <w:rsid w:val="00C84A56"/>
    <w:rsid w:val="00CF6BE8"/>
    <w:rsid w:val="00D47B77"/>
    <w:rsid w:val="00DA61EE"/>
    <w:rsid w:val="00DD4294"/>
    <w:rsid w:val="00E53A7F"/>
    <w:rsid w:val="00E65004"/>
    <w:rsid w:val="00EB7AD2"/>
    <w:rsid w:val="00F852FA"/>
    <w:rsid w:val="00FC7EBB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980"/>
    <w:pPr>
      <w:widowControl w:val="0"/>
      <w:overflowPunct w:val="0"/>
      <w:adjustRightInd w:val="0"/>
      <w:jc w:val="both"/>
      <w:textAlignment w:val="baseline"/>
    </w:pPr>
    <w:rPr>
      <w:rFonts w:eastAsia="Mincho" w:cs="Minch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EF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nhideWhenUsed/>
    <w:rsid w:val="00DA6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61EE"/>
    <w:rPr>
      <w:rFonts w:eastAsia="Mincho" w:cs="Mincho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A61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61EE"/>
    <w:rPr>
      <w:rFonts w:eastAsia="Mincho" w:cs="Mincho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rsid w:val="00DD4294"/>
    <w:pPr>
      <w:overflowPunct/>
      <w:adjustRightInd/>
      <w:textAlignment w:val="auto"/>
    </w:pPr>
    <w:rPr>
      <w:rFonts w:ascii="Century" w:eastAsia="ＭＳ 明朝" w:hAnsi="Century" w:cs="Times New Roman"/>
      <w:color w:val="auto"/>
      <w:kern w:val="2"/>
      <w:sz w:val="22"/>
    </w:rPr>
  </w:style>
  <w:style w:type="character" w:customStyle="1" w:styleId="aa">
    <w:name w:val="日付 (文字)"/>
    <w:basedOn w:val="a0"/>
    <w:link w:val="a9"/>
    <w:rsid w:val="00DD4294"/>
    <w:rPr>
      <w:rFonts w:ascii="Century" w:hAnsi="Century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2019-04-26T02:11:00Z</dcterms:created>
  <dcterms:modified xsi:type="dcterms:W3CDTF">2019-04-26T02:11:00Z</dcterms:modified>
</cp:coreProperties>
</file>